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40A6" w14:textId="77777777" w:rsidR="00AA34E9" w:rsidRPr="00B1310F" w:rsidRDefault="00AA34E9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olor w:val="195182"/>
        </w:rPr>
      </w:pPr>
    </w:p>
    <w:p w14:paraId="788FA451" w14:textId="6AF2BFE1" w:rsidR="00B070EC" w:rsidRPr="00B1310F" w:rsidRDefault="00F80E6D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olor w:val="195182"/>
        </w:rPr>
      </w:pPr>
      <w:r w:rsidRPr="00B1310F">
        <w:rPr>
          <w:rFonts w:asciiTheme="majorHAnsi" w:hAnsiTheme="majorHAnsi" w:cstheme="majorHAnsi"/>
          <w:b/>
          <w:color w:val="195182"/>
        </w:rPr>
        <w:t xml:space="preserve">CSPA </w:t>
      </w:r>
      <w:r w:rsidR="006938A3" w:rsidRPr="00B1310F">
        <w:rPr>
          <w:rFonts w:asciiTheme="majorHAnsi" w:hAnsiTheme="majorHAnsi" w:cstheme="majorHAnsi"/>
          <w:b/>
          <w:color w:val="195182"/>
        </w:rPr>
        <w:t>INTERNSHIP SUPERVISOR VERIFICATION FORM</w:t>
      </w:r>
    </w:p>
    <w:p w14:paraId="07CD6A04" w14:textId="77777777" w:rsidR="006938A3" w:rsidRPr="00B1310F" w:rsidRDefault="006938A3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color w:val="0E2C52"/>
          <w:sz w:val="22"/>
          <w:szCs w:val="22"/>
        </w:rPr>
      </w:pPr>
    </w:p>
    <w:p w14:paraId="4DE269F9" w14:textId="77777777" w:rsidR="006938A3" w:rsidRPr="00B1310F" w:rsidRDefault="006938A3" w:rsidP="006938A3">
      <w:pPr>
        <w:rPr>
          <w:rFonts w:asciiTheme="majorHAnsi" w:hAnsiTheme="majorHAnsi" w:cstheme="majorHAnsi"/>
          <w:sz w:val="22"/>
          <w:szCs w:val="22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This form is to be completed by the internship supervisor to determine if he/she meets the requirements to supervise and evaluate the consulting work of a CSPA Applicant. CSPA internship supervisors must meet the following supervision requirements: </w:t>
      </w:r>
    </w:p>
    <w:p w14:paraId="5B043B8B" w14:textId="77777777" w:rsidR="006938A3" w:rsidRPr="00B1310F" w:rsidRDefault="006938A3" w:rsidP="006938A3">
      <w:pPr>
        <w:pStyle w:val="ListParagraph"/>
        <w:spacing w:after="120"/>
        <w:ind w:left="714"/>
        <w:rPr>
          <w:rFonts w:asciiTheme="majorHAnsi" w:hAnsiTheme="majorHAnsi" w:cstheme="majorHAnsi"/>
          <w:sz w:val="22"/>
          <w:szCs w:val="22"/>
        </w:rPr>
      </w:pPr>
    </w:p>
    <w:p w14:paraId="74965150" w14:textId="77777777" w:rsidR="006938A3" w:rsidRPr="00B1310F" w:rsidRDefault="006938A3" w:rsidP="006938A3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At a minimum, hold a </w:t>
      </w:r>
      <w:proofErr w:type="gramStart"/>
      <w:r w:rsidRPr="00B1310F">
        <w:rPr>
          <w:rFonts w:asciiTheme="majorHAnsi" w:hAnsiTheme="majorHAnsi" w:cstheme="majorHAnsi"/>
          <w:sz w:val="22"/>
          <w:szCs w:val="22"/>
        </w:rPr>
        <w:t>Master's</w:t>
      </w:r>
      <w:proofErr w:type="gramEnd"/>
      <w:r w:rsidRPr="00B1310F">
        <w:rPr>
          <w:rFonts w:asciiTheme="majorHAnsi" w:hAnsiTheme="majorHAnsi" w:cstheme="majorHAnsi"/>
          <w:sz w:val="22"/>
          <w:szCs w:val="22"/>
        </w:rPr>
        <w:t xml:space="preserve"> degree in sport psychology or a related field. </w:t>
      </w:r>
    </w:p>
    <w:p w14:paraId="4CC01187" w14:textId="45BA6DB6" w:rsidR="006938A3" w:rsidRPr="00B1310F" w:rsidRDefault="006938A3" w:rsidP="006938A3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Theme="majorHAnsi" w:hAnsiTheme="majorHAnsi" w:cstheme="majorHAnsi"/>
          <w:sz w:val="22"/>
          <w:szCs w:val="22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Have at least </w:t>
      </w:r>
      <w:r w:rsidRPr="00B1310F">
        <w:rPr>
          <w:rFonts w:asciiTheme="majorHAnsi" w:hAnsiTheme="majorHAnsi" w:cstheme="majorHAnsi"/>
          <w:b/>
          <w:sz w:val="22"/>
          <w:szCs w:val="22"/>
        </w:rPr>
        <w:t>5 years</w:t>
      </w:r>
      <w:r w:rsidRPr="00B1310F">
        <w:rPr>
          <w:rFonts w:asciiTheme="majorHAnsi" w:hAnsiTheme="majorHAnsi" w:cstheme="majorHAnsi"/>
          <w:sz w:val="22"/>
          <w:szCs w:val="22"/>
        </w:rPr>
        <w:t xml:space="preserve"> of consulting experience in different sport contexts.</w:t>
      </w:r>
    </w:p>
    <w:p w14:paraId="7F6D42A1" w14:textId="77777777" w:rsidR="006938A3" w:rsidRPr="00B1310F" w:rsidRDefault="006938A3" w:rsidP="006938A3">
      <w:pPr>
        <w:rPr>
          <w:rFonts w:asciiTheme="majorHAnsi" w:hAnsiTheme="majorHAnsi" w:cstheme="majorHAnsi"/>
          <w:sz w:val="18"/>
          <w:szCs w:val="18"/>
        </w:rPr>
      </w:pPr>
      <w:r w:rsidRPr="00B1310F">
        <w:rPr>
          <w:rFonts w:asciiTheme="majorHAnsi" w:hAnsiTheme="majorHAnsi" w:cstheme="majorHAnsi"/>
          <w:sz w:val="22"/>
          <w:szCs w:val="22"/>
        </w:rPr>
        <w:t> </w:t>
      </w:r>
    </w:p>
    <w:p w14:paraId="7BE19DD5" w14:textId="77777777" w:rsidR="00CF6626" w:rsidRPr="00B1310F" w:rsidRDefault="00CF6626" w:rsidP="00CF6626">
      <w:pPr>
        <w:pStyle w:val="NoteLevel11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color w:val="195182"/>
          <w:sz w:val="22"/>
          <w:szCs w:val="22"/>
        </w:rPr>
      </w:pPr>
      <w:r w:rsidRPr="00B1310F">
        <w:rPr>
          <w:rFonts w:asciiTheme="majorHAnsi" w:hAnsiTheme="majorHAnsi" w:cstheme="majorHAnsi"/>
          <w:b/>
          <w:color w:val="195182"/>
          <w:sz w:val="22"/>
          <w:szCs w:val="22"/>
        </w:rPr>
        <w:t>Internship Supervisor Information</w:t>
      </w: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779"/>
        <w:gridCol w:w="610"/>
        <w:gridCol w:w="296"/>
        <w:gridCol w:w="491"/>
        <w:gridCol w:w="2180"/>
        <w:gridCol w:w="277"/>
        <w:gridCol w:w="1354"/>
        <w:gridCol w:w="3313"/>
      </w:tblGrid>
      <w:tr w:rsidR="00CF6626" w:rsidRPr="00B1310F" w14:paraId="0A67BA6E" w14:textId="77777777" w:rsidTr="00CB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gridSpan w:val="2"/>
            <w:shd w:val="clear" w:color="auto" w:fill="auto"/>
            <w:vAlign w:val="bottom"/>
          </w:tcPr>
          <w:p w14:paraId="1970FE66" w14:textId="77777777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Last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pct"/>
            <w:gridSpan w:val="3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bottom"/>
          </w:tcPr>
          <w:p w14:paraId="1EDC5903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14:paraId="064F8649" w14:textId="77777777" w:rsidR="00CF6626" w:rsidRPr="00B1310F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DF48DB" w14:textId="77777777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First Name:</w:t>
            </w:r>
          </w:p>
        </w:tc>
        <w:tc>
          <w:tcPr>
            <w:tcW w:w="1781" w:type="pct"/>
            <w:tcBorders>
              <w:bottom w:val="single" w:sz="8" w:space="0" w:color="195182"/>
            </w:tcBorders>
            <w:shd w:val="clear" w:color="auto" w:fill="auto"/>
            <w:vAlign w:val="bottom"/>
          </w:tcPr>
          <w:p w14:paraId="17FAC517" w14:textId="77777777" w:rsidR="00CF6626" w:rsidRPr="00B1310F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CF6626" w:rsidRPr="00B1310F" w14:paraId="5CE83F7E" w14:textId="77777777" w:rsidTr="00CB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4867D4D8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Institution/Affiliation: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pct"/>
            <w:gridSpan w:val="4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525D35DD" w14:textId="77777777" w:rsidR="00CF6626" w:rsidRPr="00B1310F" w:rsidRDefault="00CF6626" w:rsidP="00DB5C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CF6626" w:rsidRPr="00B1310F" w14:paraId="410DFA76" w14:textId="77777777" w:rsidTr="00CB561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gridSpan w:val="2"/>
            <w:vAlign w:val="bottom"/>
          </w:tcPr>
          <w:p w14:paraId="54D8A74E" w14:textId="77777777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Department: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pct"/>
            <w:gridSpan w:val="6"/>
            <w:tcBorders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16972FB5" w14:textId="77777777" w:rsidR="00CF6626" w:rsidRPr="00B1310F" w:rsidRDefault="00CF6626" w:rsidP="00DB5C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CF6626" w:rsidRPr="00B1310F" w14:paraId="786E697F" w14:textId="77777777" w:rsidTr="00CB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504E5430" w14:textId="77777777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Email: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1" w:type="pct"/>
            <w:gridSpan w:val="7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68008EAD" w14:textId="77777777" w:rsidR="00CF6626" w:rsidRPr="00B1310F" w:rsidRDefault="00CF6626" w:rsidP="00DB5C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6626" w:rsidRPr="00B1310F" w14:paraId="3ED64737" w14:textId="77777777" w:rsidTr="00CB561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gridSpan w:val="3"/>
            <w:vAlign w:val="bottom"/>
          </w:tcPr>
          <w:p w14:paraId="3ED2277F" w14:textId="77777777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b w:val="0"/>
                <w:sz w:val="22"/>
                <w:szCs w:val="22"/>
              </w:rPr>
              <w:t>Work Phone: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pct"/>
            <w:gridSpan w:val="2"/>
            <w:tcBorders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1F41FE71" w14:textId="77777777" w:rsidR="00CF6626" w:rsidRPr="00B1310F" w:rsidRDefault="00CF6626" w:rsidP="00DB5C5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bottom"/>
          </w:tcPr>
          <w:p w14:paraId="41CAFD95" w14:textId="77777777" w:rsidR="00CF6626" w:rsidRPr="00B1310F" w:rsidRDefault="00CF6626" w:rsidP="00DB5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36F1060" w14:textId="77777777" w:rsidR="00CF6626" w:rsidRPr="00B1310F" w:rsidRDefault="00CF6626" w:rsidP="00DB5C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1310F">
              <w:rPr>
                <w:rFonts w:asciiTheme="majorHAnsi" w:hAnsiTheme="majorHAnsi" w:cstheme="majorHAnsi"/>
                <w:sz w:val="22"/>
                <w:szCs w:val="22"/>
              </w:rPr>
              <w:t>Cell Phone:</w:t>
            </w:r>
          </w:p>
        </w:tc>
        <w:tc>
          <w:tcPr>
            <w:tcW w:w="1781" w:type="pct"/>
            <w:tcBorders>
              <w:bottom w:val="single" w:sz="8" w:space="0" w:color="195182"/>
            </w:tcBorders>
            <w:vAlign w:val="bottom"/>
          </w:tcPr>
          <w:p w14:paraId="76D40525" w14:textId="77777777" w:rsidR="00CF6626" w:rsidRPr="00B1310F" w:rsidRDefault="00CF6626" w:rsidP="00DB5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D76DCAD" w14:textId="77777777" w:rsidR="00CF6626" w:rsidRPr="00B1310F" w:rsidRDefault="00CF6626" w:rsidP="00CF6626">
      <w:pPr>
        <w:rPr>
          <w:rFonts w:asciiTheme="majorHAnsi" w:hAnsiTheme="majorHAnsi" w:cstheme="majorHAnsi"/>
          <w:sz w:val="18"/>
          <w:szCs w:val="18"/>
          <w:lang w:val="en-CA"/>
        </w:rPr>
      </w:pPr>
      <w:r w:rsidRPr="00B1310F">
        <w:rPr>
          <w:rFonts w:asciiTheme="majorHAnsi" w:hAnsiTheme="majorHAnsi" w:cstheme="majorHAnsi"/>
          <w:sz w:val="18"/>
          <w:szCs w:val="18"/>
          <w:lang w:val="en-CA"/>
        </w:rPr>
        <w:t xml:space="preserve"> </w:t>
      </w: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7077"/>
      </w:tblGrid>
      <w:tr w:rsidR="00CF6626" w:rsidRPr="00B1310F" w14:paraId="43DE7E57" w14:textId="77777777" w:rsidTr="00DB5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auto"/>
          </w:tcPr>
          <w:p w14:paraId="13FCAE92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</w:rPr>
              <w:t>Occupation:</w:t>
            </w:r>
          </w:p>
          <w:p w14:paraId="5FC1C2B8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en-CA"/>
              </w:rPr>
              <w:t>(please check or highlight all applicable boxes):</w:t>
            </w:r>
          </w:p>
          <w:p w14:paraId="27580914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60FDE2" w14:textId="23737F7D" w:rsidR="00CF6626" w:rsidRPr="00B1310F" w:rsidRDefault="00B1310F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 xml:space="preserve">Certified </w:t>
            </w:r>
            <w:r w:rsidR="00CF6626"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 xml:space="preserve">Mental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Performance</w:t>
            </w:r>
            <w:r w:rsidR="00CF6626"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 xml:space="preserve"> Consultant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 xml:space="preserve"> ®</w:t>
            </w:r>
          </w:p>
          <w:p w14:paraId="5EF8BB17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Registered clinical psychologist</w:t>
            </w:r>
          </w:p>
          <w:p w14:paraId="072E4217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Professor/Teacher</w:t>
            </w:r>
          </w:p>
          <w:p w14:paraId="14AA32F1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Researcher</w:t>
            </w:r>
          </w:p>
          <w:p w14:paraId="6070FF12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Health Practitioner</w:t>
            </w:r>
          </w:p>
          <w:p w14:paraId="69F6463B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Counsellor</w:t>
            </w:r>
          </w:p>
          <w:p w14:paraId="27F12678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Administrator</w:t>
            </w:r>
          </w:p>
          <w:p w14:paraId="695D85AF" w14:textId="77777777" w:rsidR="00CF6626" w:rsidRPr="00B1310F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Other (please specify)</w:t>
            </w:r>
          </w:p>
        </w:tc>
      </w:tr>
    </w:tbl>
    <w:p w14:paraId="49A19B6F" w14:textId="77777777" w:rsidR="00CF6626" w:rsidRPr="00B1310F" w:rsidRDefault="00CF6626" w:rsidP="00CF6626">
      <w:pPr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6633"/>
      </w:tblGrid>
      <w:tr w:rsidR="00CF6626" w:rsidRPr="00B1310F" w14:paraId="1029F8EA" w14:textId="77777777" w:rsidTr="00CF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auto"/>
          </w:tcPr>
          <w:p w14:paraId="67FC89A3" w14:textId="40D7FBC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Highest degree completed</w:t>
            </w:r>
            <w:r w:rsidR="00DC022E" w:rsidRPr="00B1310F">
              <w:rPr>
                <w:rFonts w:asciiTheme="majorHAnsi" w:hAnsiTheme="majorHAnsi" w:cstheme="majorHAnsi"/>
                <w:b w:val="0"/>
                <w:sz w:val="20"/>
                <w:szCs w:val="20"/>
                <w:lang w:val="en-CA"/>
              </w:rPr>
              <w:t>:</w:t>
            </w:r>
          </w:p>
          <w:p w14:paraId="6EFED300" w14:textId="1590D0E6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en-CA"/>
              </w:rPr>
            </w:pPr>
            <w:r w:rsidRPr="00B1310F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en-CA"/>
              </w:rPr>
              <w:t>(date, discipline, and institution)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pct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center"/>
          </w:tcPr>
          <w:p w14:paraId="40F19D3D" w14:textId="77777777" w:rsidR="006938A3" w:rsidRPr="00B1310F" w:rsidRDefault="006938A3" w:rsidP="006938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1256919" w14:textId="77777777" w:rsidR="006938A3" w:rsidRPr="00B1310F" w:rsidRDefault="006938A3" w:rsidP="006938A3">
      <w:pPr>
        <w:rPr>
          <w:rFonts w:asciiTheme="majorHAnsi" w:hAnsiTheme="majorHAnsi" w:cstheme="majorHAnsi"/>
          <w:b/>
          <w:sz w:val="18"/>
          <w:szCs w:val="18"/>
        </w:rPr>
      </w:pPr>
    </w:p>
    <w:p w14:paraId="3EEBC39A" w14:textId="77777777" w:rsidR="006938A3" w:rsidRPr="00B1310F" w:rsidRDefault="006938A3" w:rsidP="006938A3">
      <w:pPr>
        <w:rPr>
          <w:rFonts w:asciiTheme="majorHAnsi" w:hAnsiTheme="majorHAnsi" w:cstheme="majorHAnsi"/>
          <w:sz w:val="18"/>
          <w:szCs w:val="18"/>
          <w:lang w:val="en-CA"/>
        </w:rPr>
      </w:pPr>
    </w:p>
    <w:p w14:paraId="05AA7E80" w14:textId="639DE55D" w:rsidR="006938A3" w:rsidRPr="00B1310F" w:rsidRDefault="006938A3" w:rsidP="006938A3">
      <w:pPr>
        <w:rPr>
          <w:rFonts w:asciiTheme="majorHAnsi" w:hAnsiTheme="majorHAnsi" w:cstheme="majorHAnsi"/>
          <w:b/>
          <w:color w:val="195182"/>
          <w:sz w:val="22"/>
          <w:szCs w:val="22"/>
        </w:rPr>
      </w:pPr>
      <w:r w:rsidRPr="00B1310F">
        <w:rPr>
          <w:rFonts w:asciiTheme="majorHAnsi" w:hAnsiTheme="majorHAnsi" w:cstheme="majorHAnsi"/>
          <w:b/>
          <w:color w:val="195182"/>
          <w:sz w:val="22"/>
          <w:szCs w:val="22"/>
        </w:rPr>
        <w:t>B. Internship Supervisor Evaluation</w:t>
      </w:r>
    </w:p>
    <w:p w14:paraId="1EE380CD" w14:textId="77777777" w:rsidR="006938A3" w:rsidRPr="00B1310F" w:rsidRDefault="006938A3" w:rsidP="006938A3">
      <w:pPr>
        <w:rPr>
          <w:rFonts w:asciiTheme="majorHAnsi" w:hAnsiTheme="majorHAnsi" w:cstheme="majorHAnsi"/>
          <w:b/>
          <w:sz w:val="18"/>
          <w:szCs w:val="18"/>
          <w:lang w:val="en-CA"/>
        </w:rPr>
      </w:pPr>
    </w:p>
    <w:p w14:paraId="18D0EDD3" w14:textId="1351C839" w:rsidR="006938A3" w:rsidRPr="00B1310F" w:rsidRDefault="006938A3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Please describe the training and supervision you received to be able to consult in various sport contexts. </w:t>
      </w:r>
    </w:p>
    <w:p w14:paraId="224077B8" w14:textId="77777777" w:rsidR="006938A3" w:rsidRPr="00B1310F" w:rsidRDefault="006938A3" w:rsidP="006938A3">
      <w:pPr>
        <w:rPr>
          <w:rFonts w:asciiTheme="majorHAnsi" w:hAnsiTheme="majorHAnsi" w:cstheme="majorHAnsi"/>
          <w:b/>
          <w:sz w:val="18"/>
          <w:szCs w:val="18"/>
          <w:lang w:val="en-CA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B1310F" w14:paraId="0F8C7D29" w14:textId="77777777" w:rsidTr="00F56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37E1488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6E65DC1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EA77F5E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ACE1336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EC3E533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C3C7C32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7753327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638205B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440FB36B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AEE04E9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83F30C5" w14:textId="77777777" w:rsidR="00CF6626" w:rsidRPr="00B1310F" w:rsidRDefault="00CF6626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7B3EAC09" w14:textId="77777777" w:rsidR="00CF6626" w:rsidRPr="00B1310F" w:rsidRDefault="00CF6626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E5AD77F" w14:textId="77777777" w:rsidR="00CF6626" w:rsidRPr="00B1310F" w:rsidRDefault="00CF6626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527BA2A8" w14:textId="77777777" w:rsidR="00CF6626" w:rsidRPr="00B1310F" w:rsidRDefault="00CF6626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7CB5054F" w14:textId="77777777" w:rsidR="00F568B8" w:rsidRPr="00B1310F" w:rsidRDefault="00F568B8" w:rsidP="00F568B8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en-CA"/>
        </w:rPr>
      </w:pPr>
    </w:p>
    <w:p w14:paraId="4799A6A1" w14:textId="77777777" w:rsidR="00F568B8" w:rsidRPr="00B1310F" w:rsidRDefault="00F568B8" w:rsidP="00F568B8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en-CA"/>
        </w:rPr>
      </w:pPr>
    </w:p>
    <w:p w14:paraId="2611A132" w14:textId="042F7FDF" w:rsidR="006938A3" w:rsidRPr="00B1310F" w:rsidRDefault="006938A3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Please describe the sport context(s) and consulting work you are currently doing or have done in the past over a minimum period of 5 years </w:t>
      </w:r>
      <w:r w:rsidRPr="00B1310F">
        <w:rPr>
          <w:rFonts w:asciiTheme="majorHAnsi" w:hAnsiTheme="majorHAnsi" w:cstheme="majorHAnsi"/>
          <w:sz w:val="22"/>
          <w:szCs w:val="22"/>
          <w:lang w:val="en-CA"/>
        </w:rPr>
        <w:t xml:space="preserve">(e.g., teams, sports, competitive level, type of interventions/psychological skills training/counselling provided, </w:t>
      </w:r>
      <w:proofErr w:type="gramStart"/>
      <w:r w:rsidRPr="00B1310F">
        <w:rPr>
          <w:rFonts w:asciiTheme="majorHAnsi" w:hAnsiTheme="majorHAnsi" w:cstheme="majorHAnsi"/>
          <w:sz w:val="22"/>
          <w:szCs w:val="22"/>
          <w:lang w:val="en-CA"/>
        </w:rPr>
        <w:t>etc.)*</w:t>
      </w:r>
      <w:proofErr w:type="gramEnd"/>
    </w:p>
    <w:p w14:paraId="0D61CA38" w14:textId="77777777" w:rsidR="006938A3" w:rsidRPr="00B1310F" w:rsidRDefault="006938A3" w:rsidP="006938A3">
      <w:pPr>
        <w:rPr>
          <w:rFonts w:asciiTheme="majorHAnsi" w:hAnsiTheme="majorHAnsi" w:cstheme="majorHAnsi"/>
          <w:b/>
          <w:sz w:val="18"/>
          <w:szCs w:val="18"/>
          <w:lang w:val="en-CA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B1310F" w14:paraId="45AB0BDE" w14:textId="77777777" w:rsidTr="006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19E7531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6702C25F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6FE7B42A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6F7A08D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4D70D47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49251E48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007808E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ADB9D9B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7AA8A77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548ECDD9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463A0ADD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BBFAC08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8E2E2DA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73258BB3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26D4F50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43379063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7B976BA8" w14:textId="77777777" w:rsidR="006938A3" w:rsidRPr="00B1310F" w:rsidRDefault="006938A3" w:rsidP="006938A3">
      <w:pPr>
        <w:rPr>
          <w:rFonts w:asciiTheme="majorHAnsi" w:hAnsiTheme="majorHAnsi" w:cstheme="majorHAnsi"/>
          <w:b/>
          <w:sz w:val="18"/>
          <w:szCs w:val="18"/>
          <w:lang w:val="en-CA"/>
        </w:rPr>
      </w:pPr>
    </w:p>
    <w:p w14:paraId="1E4DD823" w14:textId="77777777" w:rsidR="006938A3" w:rsidRPr="00B1310F" w:rsidRDefault="006938A3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B1310F">
        <w:rPr>
          <w:rFonts w:asciiTheme="majorHAnsi" w:hAnsiTheme="majorHAnsi" w:cstheme="majorHAnsi"/>
          <w:sz w:val="22"/>
          <w:szCs w:val="22"/>
        </w:rPr>
        <w:t>Please describe your supervision skills or competencies that enable you to supervise the consulting work of CSPA applicants</w:t>
      </w:r>
      <w:r w:rsidRPr="00B1310F">
        <w:rPr>
          <w:rFonts w:asciiTheme="majorHAnsi" w:hAnsiTheme="majorHAnsi" w:cstheme="majorHAnsi"/>
          <w:sz w:val="22"/>
          <w:szCs w:val="22"/>
          <w:lang w:val="en-CA"/>
        </w:rPr>
        <w:t>*</w:t>
      </w:r>
    </w:p>
    <w:p w14:paraId="2B696971" w14:textId="77777777" w:rsidR="006938A3" w:rsidRPr="00B1310F" w:rsidRDefault="006938A3" w:rsidP="006938A3">
      <w:pPr>
        <w:rPr>
          <w:rFonts w:asciiTheme="majorHAnsi" w:hAnsiTheme="majorHAnsi" w:cstheme="majorHAnsi"/>
          <w:sz w:val="18"/>
          <w:szCs w:val="18"/>
          <w:u w:val="single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B1310F" w14:paraId="3A45EAAB" w14:textId="77777777" w:rsidTr="006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AD80DFB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7D9D36FD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13537BD4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04C2277F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771DE72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566F94CD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11AC7110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1F7A3E91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2FBF0CA8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36885826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4F55438D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5C25B888" w14:textId="77777777" w:rsidR="006938A3" w:rsidRPr="00B1310F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14:paraId="150D4CBF" w14:textId="77777777" w:rsidR="00DC022E" w:rsidRPr="00B1310F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05FEECC5" w14:textId="77777777" w:rsidR="006938A3" w:rsidRPr="00B1310F" w:rsidRDefault="006938A3" w:rsidP="006938A3">
      <w:pPr>
        <w:pStyle w:val="Footer"/>
        <w:tabs>
          <w:tab w:val="clear" w:pos="4320"/>
          <w:tab w:val="clear" w:pos="8640"/>
        </w:tabs>
        <w:rPr>
          <w:rFonts w:asciiTheme="majorHAnsi" w:hAnsiTheme="majorHAnsi" w:cstheme="majorHAnsi"/>
          <w:sz w:val="18"/>
          <w:szCs w:val="18"/>
        </w:rPr>
      </w:pPr>
    </w:p>
    <w:p w14:paraId="27486D33" w14:textId="5EB3B151" w:rsidR="006938A3" w:rsidRPr="00B1310F" w:rsidRDefault="00DC022E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1310F">
        <w:rPr>
          <w:rFonts w:asciiTheme="majorHAnsi" w:hAnsiTheme="majorHAnsi" w:cstheme="majorHAnsi"/>
          <w:sz w:val="22"/>
          <w:szCs w:val="22"/>
        </w:rPr>
        <w:t xml:space="preserve">Please attach a copy of your most recent CV to the form. </w:t>
      </w:r>
    </w:p>
    <w:p w14:paraId="2ED62665" w14:textId="77777777" w:rsidR="00DC022E" w:rsidRPr="00B1310F" w:rsidRDefault="00DC022E" w:rsidP="006938A3">
      <w:pPr>
        <w:rPr>
          <w:rFonts w:asciiTheme="majorHAnsi" w:hAnsiTheme="majorHAnsi" w:cstheme="majorHAnsi"/>
          <w:sz w:val="18"/>
          <w:szCs w:val="18"/>
        </w:rPr>
      </w:pPr>
    </w:p>
    <w:p w14:paraId="51BE04EE" w14:textId="77777777" w:rsidR="00DC022E" w:rsidRPr="00B1310F" w:rsidRDefault="00DC022E" w:rsidP="006938A3">
      <w:pPr>
        <w:rPr>
          <w:rFonts w:asciiTheme="majorHAnsi" w:hAnsiTheme="majorHAnsi" w:cstheme="majorHAnsi"/>
          <w:sz w:val="18"/>
          <w:szCs w:val="18"/>
        </w:rPr>
      </w:pPr>
    </w:p>
    <w:p w14:paraId="01CFEE1D" w14:textId="77777777" w:rsidR="00DC022E" w:rsidRPr="00B1310F" w:rsidRDefault="00DC022E" w:rsidP="006938A3">
      <w:pPr>
        <w:rPr>
          <w:rFonts w:asciiTheme="majorHAnsi" w:hAnsiTheme="majorHAnsi" w:cstheme="majorHAnsi"/>
          <w:sz w:val="18"/>
          <w:szCs w:val="18"/>
        </w:rPr>
      </w:pPr>
    </w:p>
    <w:p w14:paraId="0C7A3BEA" w14:textId="77777777" w:rsidR="006938A3" w:rsidRPr="00B1310F" w:rsidRDefault="006938A3" w:rsidP="006938A3">
      <w:pPr>
        <w:rPr>
          <w:rFonts w:asciiTheme="majorHAnsi" w:hAnsiTheme="majorHAnsi" w:cstheme="majorHAnsi"/>
          <w:b/>
          <w:color w:val="195182"/>
          <w:sz w:val="22"/>
          <w:szCs w:val="22"/>
        </w:rPr>
      </w:pPr>
      <w:r w:rsidRPr="00B1310F">
        <w:rPr>
          <w:rFonts w:asciiTheme="majorHAnsi" w:hAnsiTheme="majorHAnsi" w:cstheme="majorHAnsi"/>
          <w:b/>
          <w:color w:val="195182"/>
          <w:sz w:val="22"/>
          <w:szCs w:val="22"/>
        </w:rPr>
        <w:t>Internship Supervisor Signature</w:t>
      </w:r>
    </w:p>
    <w:p w14:paraId="51C7E254" w14:textId="77777777" w:rsidR="00CF6626" w:rsidRPr="00B1310F" w:rsidRDefault="00CF6626" w:rsidP="006938A3">
      <w:pPr>
        <w:rPr>
          <w:rFonts w:asciiTheme="majorHAnsi" w:hAnsiTheme="majorHAnsi" w:cstheme="majorHAnsi"/>
          <w:b/>
          <w:color w:val="195182"/>
          <w:sz w:val="22"/>
          <w:szCs w:val="22"/>
        </w:rPr>
      </w:pPr>
    </w:p>
    <w:tbl>
      <w:tblPr>
        <w:tblStyle w:val="LightList-Accent1"/>
        <w:tblW w:w="473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4000"/>
        <w:gridCol w:w="297"/>
        <w:gridCol w:w="743"/>
        <w:gridCol w:w="1891"/>
      </w:tblGrid>
      <w:tr w:rsidR="00CF6626" w:rsidRPr="00B1310F" w14:paraId="0B31845D" w14:textId="77777777" w:rsidTr="00CF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shd w:val="clear" w:color="auto" w:fill="auto"/>
            <w:vAlign w:val="bottom"/>
          </w:tcPr>
          <w:p w14:paraId="6B07DB86" w14:textId="133396D7" w:rsidR="00CF6626" w:rsidRPr="00B1310F" w:rsidRDefault="00CF6626" w:rsidP="00CF662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</w:rPr>
              <w:t>Signature (or type name):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bottom"/>
          </w:tcPr>
          <w:p w14:paraId="277D8131" w14:textId="77777777" w:rsidR="00CF6626" w:rsidRPr="00B1310F" w:rsidRDefault="00CF6626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14D202A7" w14:textId="77777777" w:rsidR="00CF6626" w:rsidRPr="00B1310F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7BC8FF1" w14:textId="3C3B80C5" w:rsidR="00CF6626" w:rsidRPr="00B1310F" w:rsidRDefault="00CF6626" w:rsidP="00DB5C52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  <w:r w:rsidRPr="00B1310F">
              <w:rPr>
                <w:rFonts w:asciiTheme="majorHAnsi" w:hAnsiTheme="majorHAnsi" w:cstheme="majorHAnsi"/>
                <w:b w:val="0"/>
                <w:sz w:val="20"/>
                <w:szCs w:val="20"/>
              </w:rPr>
              <w:t>Date:</w:t>
            </w:r>
          </w:p>
        </w:tc>
        <w:tc>
          <w:tcPr>
            <w:tcW w:w="1001" w:type="pct"/>
            <w:tcBorders>
              <w:bottom w:val="single" w:sz="8" w:space="0" w:color="195182"/>
            </w:tcBorders>
            <w:shd w:val="clear" w:color="auto" w:fill="auto"/>
            <w:vAlign w:val="bottom"/>
          </w:tcPr>
          <w:p w14:paraId="77EAF121" w14:textId="77777777" w:rsidR="00CF6626" w:rsidRPr="00B1310F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4CC8F4FA" w14:textId="77777777" w:rsidR="006938A3" w:rsidRPr="00B1310F" w:rsidRDefault="006938A3" w:rsidP="006938A3">
      <w:pPr>
        <w:rPr>
          <w:rFonts w:asciiTheme="majorHAnsi" w:hAnsiTheme="majorHAnsi" w:cstheme="majorHAnsi"/>
          <w:sz w:val="20"/>
          <w:szCs w:val="20"/>
        </w:rPr>
      </w:pPr>
    </w:p>
    <w:p w14:paraId="2A279BA2" w14:textId="77777777" w:rsidR="00DC022E" w:rsidRPr="00B1310F" w:rsidRDefault="00DC022E" w:rsidP="006938A3">
      <w:pPr>
        <w:rPr>
          <w:rFonts w:asciiTheme="majorHAnsi" w:hAnsiTheme="majorHAnsi" w:cstheme="majorHAnsi"/>
          <w:sz w:val="20"/>
          <w:szCs w:val="20"/>
        </w:rPr>
      </w:pPr>
    </w:p>
    <w:p w14:paraId="25363DD6" w14:textId="77777777" w:rsidR="00753A0F" w:rsidRPr="00B1310F" w:rsidRDefault="00753A0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olor w:val="195182"/>
          <w:sz w:val="22"/>
          <w:szCs w:val="22"/>
        </w:rPr>
      </w:pPr>
    </w:p>
    <w:p w14:paraId="0FFACFA0" w14:textId="7654B15E" w:rsidR="00753A0F" w:rsidRPr="00B1310F" w:rsidRDefault="006938A3" w:rsidP="00753A0F">
      <w:pPr>
        <w:rPr>
          <w:rFonts w:asciiTheme="majorHAnsi" w:eastAsia="Times New Roman" w:hAnsiTheme="majorHAnsi" w:cstheme="majorHAnsi"/>
          <w:i/>
          <w:sz w:val="18"/>
          <w:szCs w:val="18"/>
        </w:rPr>
      </w:pPr>
      <w:r w:rsidRPr="00B1310F">
        <w:rPr>
          <w:rFonts w:asciiTheme="majorHAnsi" w:hAnsiTheme="majorHAnsi" w:cstheme="majorHAnsi"/>
          <w:i/>
          <w:sz w:val="18"/>
          <w:szCs w:val="18"/>
        </w:rPr>
        <w:t xml:space="preserve">Please email the completed form along with your CV directly to </w:t>
      </w:r>
      <w:r w:rsidR="00F80E6D" w:rsidRPr="00B1310F">
        <w:rPr>
          <w:rFonts w:asciiTheme="majorHAnsi" w:hAnsiTheme="majorHAnsi" w:cstheme="majorHAnsi"/>
          <w:i/>
          <w:sz w:val="18"/>
          <w:szCs w:val="18"/>
        </w:rPr>
        <w:t xml:space="preserve">Dr. </w:t>
      </w:r>
      <w:r w:rsidR="00CB561C" w:rsidRPr="00B1310F">
        <w:rPr>
          <w:rFonts w:asciiTheme="majorHAnsi" w:hAnsiTheme="majorHAnsi" w:cstheme="majorHAnsi"/>
          <w:i/>
          <w:sz w:val="18"/>
          <w:szCs w:val="18"/>
        </w:rPr>
        <w:t>Diane Culver</w:t>
      </w:r>
      <w:r w:rsidRPr="00B1310F">
        <w:rPr>
          <w:rFonts w:asciiTheme="majorHAnsi" w:hAnsiTheme="majorHAnsi" w:cstheme="majorHAnsi"/>
          <w:i/>
          <w:sz w:val="18"/>
          <w:szCs w:val="18"/>
        </w:rPr>
        <w:t>, Chair of the Review Committee at</w:t>
      </w:r>
      <w:r w:rsidR="00832E1D" w:rsidRPr="00B1310F">
        <w:rPr>
          <w:rFonts w:asciiTheme="majorHAnsi" w:hAnsiTheme="majorHAnsi" w:cstheme="majorHAnsi"/>
          <w:i/>
          <w:sz w:val="18"/>
          <w:szCs w:val="18"/>
        </w:rPr>
        <w:t xml:space="preserve"> </w:t>
      </w:r>
      <w:hyperlink r:id="rId7" w:history="1">
        <w:r w:rsidR="00CB561C" w:rsidRPr="00B1310F">
          <w:rPr>
            <w:rStyle w:val="Hyperlink"/>
            <w:rFonts w:asciiTheme="majorHAnsi" w:hAnsiTheme="majorHAnsi" w:cstheme="majorHAnsi"/>
            <w:i/>
            <w:sz w:val="18"/>
            <w:szCs w:val="18"/>
          </w:rPr>
          <w:t>dculver@uottawa.ca</w:t>
        </w:r>
      </w:hyperlink>
      <w:r w:rsidR="00CB561C" w:rsidRPr="00B1310F">
        <w:rPr>
          <w:rFonts w:asciiTheme="majorHAnsi" w:hAnsiTheme="majorHAnsi" w:cstheme="majorHAnsi"/>
        </w:rPr>
        <w:t xml:space="preserve"> </w:t>
      </w:r>
    </w:p>
    <w:p w14:paraId="78820870" w14:textId="77777777" w:rsidR="006938A3" w:rsidRPr="00B1310F" w:rsidRDefault="006938A3" w:rsidP="006938A3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818B384" w14:textId="77777777" w:rsidR="00857049" w:rsidRPr="00B1310F" w:rsidRDefault="00857049" w:rsidP="00844CFC">
      <w:pPr>
        <w:rPr>
          <w:rFonts w:asciiTheme="majorHAnsi" w:hAnsiTheme="majorHAnsi" w:cstheme="majorHAnsi"/>
          <w:sz w:val="22"/>
          <w:szCs w:val="22"/>
        </w:rPr>
      </w:pPr>
    </w:p>
    <w:sectPr w:rsidR="00857049" w:rsidRPr="00B1310F" w:rsidSect="00F5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4" w:bottom="851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D61B" w14:textId="77777777" w:rsidR="007849C1" w:rsidRDefault="007849C1" w:rsidP="00844CFC">
      <w:r>
        <w:separator/>
      </w:r>
    </w:p>
  </w:endnote>
  <w:endnote w:type="continuationSeparator" w:id="0">
    <w:p w14:paraId="048C74E1" w14:textId="77777777" w:rsidR="007849C1" w:rsidRDefault="007849C1" w:rsidP="008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6CA2" w14:textId="77777777" w:rsidR="00B1310F" w:rsidRDefault="00B13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6965" w14:textId="589096A1" w:rsidR="006938A3" w:rsidRPr="00B1310F" w:rsidRDefault="006938A3" w:rsidP="00205BE5">
    <w:pPr>
      <w:pStyle w:val="Footer"/>
      <w:tabs>
        <w:tab w:val="left" w:pos="729"/>
        <w:tab w:val="right" w:pos="9326"/>
      </w:tabs>
      <w:jc w:val="both"/>
      <w:rPr>
        <w:rFonts w:asciiTheme="majorHAnsi" w:hAnsiTheme="majorHAnsi" w:cstheme="majorHAnsi"/>
        <w:color w:val="A6A6A6" w:themeColor="background1" w:themeShade="A6"/>
        <w:sz w:val="16"/>
        <w:szCs w:val="16"/>
      </w:rPr>
    </w:pP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>Canadian Sport Psychology Association ©</w:t>
    </w:r>
    <w:r w:rsidR="00CB561C"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>2018</w:t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 xml:space="preserve"> ALL RIGHTS RESERVED.</w:t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ab/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ab/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tab/>
      <w:t xml:space="preserve"> Page </w:t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fldChar w:fldCharType="begin"/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instrText xml:space="preserve"> PAGE </w:instrText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fldChar w:fldCharType="separate"/>
    </w:r>
    <w:r w:rsidR="00EB0226" w:rsidRPr="00B1310F">
      <w:rPr>
        <w:rStyle w:val="PageNumber"/>
        <w:rFonts w:asciiTheme="majorHAnsi" w:hAnsiTheme="majorHAnsi" w:cstheme="majorHAnsi"/>
        <w:noProof/>
        <w:color w:val="A6A6A6" w:themeColor="background1" w:themeShade="A6"/>
        <w:sz w:val="16"/>
        <w:szCs w:val="16"/>
      </w:rPr>
      <w:t>1</w:t>
    </w:r>
    <w:r w:rsidRPr="00B1310F">
      <w:rPr>
        <w:rStyle w:val="PageNumber"/>
        <w:rFonts w:asciiTheme="majorHAnsi" w:hAnsiTheme="majorHAnsi" w:cstheme="majorHAnsi"/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83B9" w14:textId="77777777" w:rsidR="00B1310F" w:rsidRDefault="00B1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5C60" w14:textId="77777777" w:rsidR="007849C1" w:rsidRDefault="007849C1" w:rsidP="00844CFC">
      <w:r>
        <w:separator/>
      </w:r>
    </w:p>
  </w:footnote>
  <w:footnote w:type="continuationSeparator" w:id="0">
    <w:p w14:paraId="514FB60F" w14:textId="77777777" w:rsidR="007849C1" w:rsidRDefault="007849C1" w:rsidP="0084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70CC" w14:textId="77777777" w:rsidR="00B1310F" w:rsidRDefault="00B13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4E11" w14:textId="43A37A6A" w:rsidR="006938A3" w:rsidRPr="00F568B8" w:rsidRDefault="006938A3" w:rsidP="00B070EC">
    <w:pPr>
      <w:pStyle w:val="BodyBullet"/>
      <w:suppressAutoHyphens/>
      <w:spacing w:line="240" w:lineRule="auto"/>
      <w:jc w:val="right"/>
      <w:rPr>
        <w:rFonts w:ascii="Myriad Pro" w:hAnsi="Myriad Pro" w:cs="Arial"/>
        <w:b/>
        <w:bCs/>
        <w:caps/>
        <w:color w:val="19518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FC658" wp14:editId="0F28D8CA">
          <wp:simplePos x="0" y="0"/>
          <wp:positionH relativeFrom="column">
            <wp:posOffset>-114300</wp:posOffset>
          </wp:positionH>
          <wp:positionV relativeFrom="paragraph">
            <wp:posOffset>-383540</wp:posOffset>
          </wp:positionV>
          <wp:extent cx="1028700" cy="708025"/>
          <wp:effectExtent l="0" t="0" r="12700" b="3175"/>
          <wp:wrapNone/>
          <wp:docPr id="1" name="Picture 1" descr="My Passport for Mac:0331-copy-CSPA:CSPA_Logo:CSPA logo_EN_with Accronym &amp; Text_White Backgroun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 for Mac:0331-copy-CSPA:CSPA_Logo:CSPA logo_EN_with Accronym &amp; Text_White Background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bCs/>
        <w:caps/>
        <w:color w:val="195182"/>
        <w:sz w:val="28"/>
        <w:szCs w:val="28"/>
      </w:rPr>
      <w:t xml:space="preserve"> </w:t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</w:p>
  <w:p w14:paraId="49AFA683" w14:textId="77777777" w:rsidR="006938A3" w:rsidRPr="00B070EC" w:rsidRDefault="006938A3" w:rsidP="00B070EC">
    <w:pPr>
      <w:pStyle w:val="BodyBullet"/>
      <w:suppressAutoHyphens/>
      <w:spacing w:line="240" w:lineRule="auto"/>
      <w:rPr>
        <w:rFonts w:ascii="Myriad Pro" w:hAnsi="Myriad Pro" w:cs="Arial"/>
        <w:b/>
        <w:bCs/>
        <w:caps/>
        <w:color w:val="195182"/>
        <w:sz w:val="28"/>
        <w:szCs w:val="28"/>
      </w:rPr>
    </w:pP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A4EF" w14:textId="77777777" w:rsidR="00B1310F" w:rsidRDefault="00B1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248E9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07C4"/>
    <w:multiLevelType w:val="hybridMultilevel"/>
    <w:tmpl w:val="2EE0B4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32015"/>
    <w:multiLevelType w:val="hybridMultilevel"/>
    <w:tmpl w:val="F2C2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60C4"/>
    <w:multiLevelType w:val="hybridMultilevel"/>
    <w:tmpl w:val="5DA4D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57C7E"/>
    <w:multiLevelType w:val="hybridMultilevel"/>
    <w:tmpl w:val="8E4A433E"/>
    <w:lvl w:ilvl="0" w:tplc="6262A3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2750D"/>
    <w:multiLevelType w:val="hybridMultilevel"/>
    <w:tmpl w:val="AB02E268"/>
    <w:lvl w:ilvl="0" w:tplc="C9684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518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D2E5A"/>
    <w:multiLevelType w:val="hybridMultilevel"/>
    <w:tmpl w:val="FC42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82C08"/>
    <w:multiLevelType w:val="hybridMultilevel"/>
    <w:tmpl w:val="DC24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88329161">
    <w:abstractNumId w:val="7"/>
  </w:num>
  <w:num w:numId="2" w16cid:durableId="1509709437">
    <w:abstractNumId w:val="6"/>
  </w:num>
  <w:num w:numId="3" w16cid:durableId="2108843706">
    <w:abstractNumId w:val="5"/>
  </w:num>
  <w:num w:numId="4" w16cid:durableId="1125390963">
    <w:abstractNumId w:val="4"/>
  </w:num>
  <w:num w:numId="5" w16cid:durableId="1924797304">
    <w:abstractNumId w:val="2"/>
  </w:num>
  <w:num w:numId="6" w16cid:durableId="1891263181">
    <w:abstractNumId w:val="3"/>
  </w:num>
  <w:num w:numId="7" w16cid:durableId="1871911412">
    <w:abstractNumId w:val="0"/>
  </w:num>
  <w:num w:numId="8" w16cid:durableId="10382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C"/>
    <w:rsid w:val="00004DBD"/>
    <w:rsid w:val="000D41FB"/>
    <w:rsid w:val="001D24BC"/>
    <w:rsid w:val="00205BE5"/>
    <w:rsid w:val="00283AE8"/>
    <w:rsid w:val="00344227"/>
    <w:rsid w:val="004019C3"/>
    <w:rsid w:val="006938A3"/>
    <w:rsid w:val="006A5C14"/>
    <w:rsid w:val="00753A0F"/>
    <w:rsid w:val="007849C1"/>
    <w:rsid w:val="00832E1D"/>
    <w:rsid w:val="00844CFC"/>
    <w:rsid w:val="00857049"/>
    <w:rsid w:val="00877E88"/>
    <w:rsid w:val="008B410C"/>
    <w:rsid w:val="009272BD"/>
    <w:rsid w:val="00987307"/>
    <w:rsid w:val="00AA34E9"/>
    <w:rsid w:val="00B070EC"/>
    <w:rsid w:val="00B1310F"/>
    <w:rsid w:val="00BC5116"/>
    <w:rsid w:val="00BD3112"/>
    <w:rsid w:val="00C67F7D"/>
    <w:rsid w:val="00CB561C"/>
    <w:rsid w:val="00CD4201"/>
    <w:rsid w:val="00CF6626"/>
    <w:rsid w:val="00D73D9F"/>
    <w:rsid w:val="00DB7029"/>
    <w:rsid w:val="00DC022E"/>
    <w:rsid w:val="00E20A3D"/>
    <w:rsid w:val="00EB0226"/>
    <w:rsid w:val="00EE58AB"/>
    <w:rsid w:val="00F568B8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4B2AB"/>
  <w14:defaultImageDpi w14:val="300"/>
  <w15:docId w15:val="{A88F9A66-C7FF-E243-B0AD-1A981A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4C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paragraph" w:styleId="Heading3">
    <w:name w:val="heading 3"/>
    <w:basedOn w:val="Normal"/>
    <w:link w:val="Heading3Char"/>
    <w:uiPriority w:val="9"/>
    <w:qFormat/>
    <w:rsid w:val="00844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rsid w:val="00844CF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84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Footer">
    <w:name w:val="footer"/>
    <w:basedOn w:val="Normal"/>
    <w:link w:val="FooterChar"/>
    <w:unhideWhenUsed/>
    <w:rsid w:val="0084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C"/>
    <w:rPr>
      <w:rFonts w:ascii="Lucida Grande" w:eastAsia="Arial Unicode MS" w:hAnsi="Lucida Grande" w:cs="Lucida Grande"/>
      <w:color w:val="000000"/>
      <w:sz w:val="18"/>
      <w:szCs w:val="1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844CFC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44CFC"/>
  </w:style>
  <w:style w:type="character" w:styleId="Hyperlink">
    <w:name w:val="Hyperlink"/>
    <w:rsid w:val="00753A0F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019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693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Verdana" w:eastAsia="Times New Roman" w:hAnsi="Verdana" w:cs="Times New Roman"/>
      <w:color w:val="auto"/>
      <w:sz w:val="18"/>
      <w:szCs w:val="18"/>
      <w:bdr w:val="none" w:sz="0" w:space="0" w:color="auto"/>
    </w:rPr>
  </w:style>
  <w:style w:type="paragraph" w:customStyle="1" w:styleId="NoteLevel11">
    <w:name w:val="Note Level 11"/>
    <w:basedOn w:val="Normal"/>
    <w:rsid w:val="00CF6626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21">
    <w:name w:val="Note Level 21"/>
    <w:basedOn w:val="Normal"/>
    <w:rsid w:val="00CF6626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31">
    <w:name w:val="Note Level 31"/>
    <w:basedOn w:val="Normal"/>
    <w:rsid w:val="00CF6626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41">
    <w:name w:val="Note Level 41"/>
    <w:basedOn w:val="Normal"/>
    <w:rsid w:val="00CF6626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51">
    <w:name w:val="Note Level 51"/>
    <w:basedOn w:val="Normal"/>
    <w:rsid w:val="00CF6626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61">
    <w:name w:val="Note Level 61"/>
    <w:basedOn w:val="Normal"/>
    <w:rsid w:val="00CF6626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71">
    <w:name w:val="Note Level 71"/>
    <w:basedOn w:val="Normal"/>
    <w:rsid w:val="00CF6626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81">
    <w:name w:val="Note Level 81"/>
    <w:basedOn w:val="Normal"/>
    <w:rsid w:val="00CF6626"/>
    <w:pPr>
      <w:keepNext/>
      <w:numPr>
        <w:ilvl w:val="7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91">
    <w:name w:val="Note Level 91"/>
    <w:basedOn w:val="Normal"/>
    <w:rsid w:val="00CF6626"/>
    <w:pPr>
      <w:keepNext/>
      <w:numPr>
        <w:ilvl w:val="8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="Verdana" w:eastAsia="MS Gothic" w:hAnsi="Verdana" w:cs="Times New Roman"/>
      <w:color w:val="auto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B56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culver@uottawa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1442</Characters>
  <Application>Microsoft Office Word</Application>
  <DocSecurity>0</DocSecurity>
  <Lines>120</Lines>
  <Paragraphs>33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Christie</dc:creator>
  <cp:keywords/>
  <dc:description/>
  <cp:lastModifiedBy>Sydney Graper</cp:lastModifiedBy>
  <cp:revision>2</cp:revision>
  <cp:lastPrinted>2014-04-03T15:56:00Z</cp:lastPrinted>
  <dcterms:created xsi:type="dcterms:W3CDTF">2024-11-22T16:40:00Z</dcterms:created>
  <dcterms:modified xsi:type="dcterms:W3CDTF">2024-11-22T16:40:00Z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3cf6e48d5c40cedba402ad07a0ad2c4114c854090048d76a9e11094be90b021e</vt:lpwstr>
  </property>
</Properties>
</file>